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D14FE3">
        <w:rPr>
          <w:b/>
          <w:sz w:val="32"/>
          <w:szCs w:val="32"/>
          <w:u w:val="single"/>
        </w:rPr>
        <w:t>К</w:t>
      </w:r>
      <w:r w:rsidR="00A776ED">
        <w:rPr>
          <w:b/>
          <w:sz w:val="32"/>
          <w:szCs w:val="32"/>
          <w:u w:val="single"/>
        </w:rPr>
        <w:t>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A776ED">
        <w:rPr>
          <w:b/>
          <w:sz w:val="32"/>
          <w:szCs w:val="32"/>
          <w:u w:val="single"/>
        </w:rPr>
        <w:t>4</w:t>
      </w:r>
      <w:r w:rsidR="00117BDB">
        <w:rPr>
          <w:b/>
          <w:sz w:val="32"/>
          <w:szCs w:val="32"/>
          <w:u w:val="single"/>
        </w:rPr>
        <w:t>7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C32B2E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C32B2E" w:rsidTr="00FE65FE">
        <w:tc>
          <w:tcPr>
            <w:tcW w:w="710" w:type="dxa"/>
          </w:tcPr>
          <w:p w:rsidR="00C32B2E" w:rsidRPr="00EC1D81" w:rsidRDefault="00C32B2E" w:rsidP="00C32B2E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C32B2E" w:rsidRPr="007934A5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C32B2E" w:rsidTr="00FE65FE">
        <w:tc>
          <w:tcPr>
            <w:tcW w:w="710" w:type="dxa"/>
          </w:tcPr>
          <w:p w:rsidR="00C32B2E" w:rsidRPr="00EC1D81" w:rsidRDefault="00C32B2E" w:rsidP="00C32B2E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C32B2E" w:rsidRPr="00C25DBF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C32B2E" w:rsidTr="00FE65FE">
        <w:tc>
          <w:tcPr>
            <w:tcW w:w="710" w:type="dxa"/>
          </w:tcPr>
          <w:p w:rsidR="00C32B2E" w:rsidRPr="00EC1D81" w:rsidRDefault="00C32B2E" w:rsidP="00C32B2E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C32B2E" w:rsidRPr="00C25DBF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C32B2E" w:rsidTr="00FE65FE">
        <w:tc>
          <w:tcPr>
            <w:tcW w:w="710" w:type="dxa"/>
          </w:tcPr>
          <w:p w:rsidR="00C32B2E" w:rsidRPr="00EC1D81" w:rsidRDefault="00C32B2E" w:rsidP="00C32B2E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C32B2E" w:rsidRPr="00C25DBF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C32B2E" w:rsidTr="00FE65FE">
        <w:tc>
          <w:tcPr>
            <w:tcW w:w="710" w:type="dxa"/>
          </w:tcPr>
          <w:p w:rsidR="00C32B2E" w:rsidRPr="00EC1D81" w:rsidRDefault="00C32B2E" w:rsidP="00C32B2E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C32B2E" w:rsidRDefault="00C32B2E" w:rsidP="00C32B2E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C32B2E" w:rsidRPr="00EC1D81" w:rsidRDefault="00C32B2E" w:rsidP="00C32B2E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17BDB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2B2E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E8CD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44</cp:revision>
  <cp:lastPrinted>2022-06-28T09:28:00Z</cp:lastPrinted>
  <dcterms:created xsi:type="dcterms:W3CDTF">2016-06-15T07:42:00Z</dcterms:created>
  <dcterms:modified xsi:type="dcterms:W3CDTF">2022-12-08T08:36:00Z</dcterms:modified>
</cp:coreProperties>
</file>